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4397" w14:textId="77777777" w:rsidR="003E6596" w:rsidRPr="00EF0138" w:rsidRDefault="00EF0138" w:rsidP="00267BD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F0138">
        <w:rPr>
          <w:rFonts w:asciiTheme="majorEastAsia" w:eastAsiaTheme="majorEastAsia" w:hAnsiTheme="majorEastAsia" w:hint="eastAsia"/>
          <w:b/>
          <w:sz w:val="24"/>
          <w:szCs w:val="24"/>
        </w:rPr>
        <w:t>中央市豊富郷土資料館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67BD4" w:rsidRPr="00EF0138">
        <w:rPr>
          <w:rFonts w:asciiTheme="majorEastAsia" w:eastAsiaTheme="majorEastAsia" w:hAnsiTheme="majorEastAsia" w:hint="eastAsia"/>
          <w:b/>
          <w:sz w:val="32"/>
          <w:szCs w:val="32"/>
        </w:rPr>
        <w:t>学校・団体見学申込受付書</w:t>
      </w:r>
      <w:r w:rsidR="00C07531" w:rsidRPr="00EF0138">
        <w:rPr>
          <w:rFonts w:asciiTheme="majorEastAsia" w:eastAsiaTheme="majorEastAsia" w:hAnsiTheme="majorEastAsia" w:hint="eastAsia"/>
          <w:b/>
          <w:sz w:val="32"/>
          <w:szCs w:val="32"/>
        </w:rPr>
        <w:t>（改訂版）</w:t>
      </w:r>
    </w:p>
    <w:p w14:paraId="7A53DAFB" w14:textId="77777777" w:rsidR="00267BD4" w:rsidRPr="004B1ABC" w:rsidRDefault="00267BD4" w:rsidP="00267BD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B1AB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　　　　　</w:t>
      </w:r>
      <w:r w:rsidR="00B53EF7" w:rsidRPr="004B1AB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</w:t>
      </w:r>
      <w:r w:rsidR="00452F1B" w:rsidRPr="004B1AB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</w:t>
      </w:r>
      <w:r w:rsidRPr="004B1ABC">
        <w:rPr>
          <w:rFonts w:asciiTheme="majorEastAsia" w:eastAsiaTheme="majorEastAsia" w:hAnsiTheme="majorEastAsia" w:hint="eastAsia"/>
          <w:b/>
          <w:sz w:val="24"/>
          <w:szCs w:val="24"/>
        </w:rPr>
        <w:t>受付者</w:t>
      </w:r>
      <w:r w:rsidR="00474C96" w:rsidRPr="004B1ABC">
        <w:rPr>
          <w:rFonts w:asciiTheme="majorEastAsia" w:eastAsiaTheme="majorEastAsia" w:hAnsiTheme="majorEastAsia" w:hint="eastAsia"/>
          <w:b/>
          <w:sz w:val="24"/>
          <w:szCs w:val="24"/>
        </w:rPr>
        <w:t>（　　　　　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526"/>
        <w:gridCol w:w="7513"/>
      </w:tblGrid>
      <w:tr w:rsidR="00591FA4" w:rsidRPr="00A84265" w14:paraId="7C55FD08" w14:textId="77777777" w:rsidTr="004B1ABC">
        <w:trPr>
          <w:trHeight w:val="616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14:paraId="7E04DB4C" w14:textId="77777777" w:rsidR="00591FA4" w:rsidRPr="00A84265" w:rsidRDefault="00591FA4" w:rsidP="004B1AB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74A95">
              <w:rPr>
                <w:rFonts w:asciiTheme="majorEastAsia" w:eastAsiaTheme="majorEastAsia" w:hAnsiTheme="majorEastAsia" w:hint="eastAsia"/>
                <w:b/>
                <w:spacing w:val="20"/>
                <w:w w:val="94"/>
                <w:kern w:val="0"/>
                <w:sz w:val="24"/>
                <w:szCs w:val="24"/>
                <w:fitText w:val="964" w:id="-1572159488"/>
              </w:rPr>
              <w:t>見学日</w:t>
            </w:r>
            <w:r w:rsidRPr="00E74A95">
              <w:rPr>
                <w:rFonts w:asciiTheme="majorEastAsia" w:eastAsiaTheme="majorEastAsia" w:hAnsiTheme="majorEastAsia" w:hint="eastAsia"/>
                <w:b/>
                <w:spacing w:val="-29"/>
                <w:w w:val="94"/>
                <w:kern w:val="0"/>
                <w:sz w:val="24"/>
                <w:szCs w:val="24"/>
                <w:fitText w:val="964" w:id="-1572159488"/>
              </w:rPr>
              <w:t>時</w:t>
            </w:r>
          </w:p>
        </w:tc>
        <w:tc>
          <w:tcPr>
            <w:tcW w:w="7513" w:type="dxa"/>
            <w:vAlign w:val="center"/>
          </w:tcPr>
          <w:p w14:paraId="1B5DE63A" w14:textId="77777777" w:rsidR="00591FA4" w:rsidRPr="00A84265" w:rsidRDefault="00C83702" w:rsidP="007C182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　　年　　月　　日（　　）　　時　　分</w:t>
            </w:r>
            <w:r w:rsidR="00EC484D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～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D333F9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　　分</w:t>
            </w:r>
          </w:p>
        </w:tc>
      </w:tr>
    </w:tbl>
    <w:p w14:paraId="09D9246E" w14:textId="77777777" w:rsidR="00267BD4" w:rsidRPr="00A84265" w:rsidRDefault="00267BD4" w:rsidP="00267BD4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A5741A3" w14:textId="77777777" w:rsidR="00EF0138" w:rsidRPr="00A84265" w:rsidRDefault="004B1ABC" w:rsidP="00EF0138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A8426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F0138" w:rsidRPr="00A84265">
        <w:rPr>
          <w:rFonts w:asciiTheme="majorEastAsia" w:eastAsiaTheme="majorEastAsia" w:hAnsiTheme="majorEastAsia" w:hint="eastAsia"/>
          <w:b/>
          <w:sz w:val="24"/>
          <w:szCs w:val="24"/>
        </w:rPr>
        <w:t>申込日　令和　　　年　　　月　　　日（　　　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526"/>
        <w:gridCol w:w="7513"/>
      </w:tblGrid>
      <w:tr w:rsidR="00EC484D" w:rsidRPr="00A84265" w14:paraId="1CB987EC" w14:textId="77777777" w:rsidTr="00EF0138">
        <w:trPr>
          <w:trHeight w:val="567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307DF477" w14:textId="77777777" w:rsidR="00EC484D" w:rsidRPr="00A84265" w:rsidRDefault="00EC484D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7513" w:type="dxa"/>
            <w:vAlign w:val="center"/>
          </w:tcPr>
          <w:p w14:paraId="6B18426F" w14:textId="77777777" w:rsidR="00EC484D" w:rsidRPr="00A84265" w:rsidRDefault="00EC484D" w:rsidP="007C182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="00B55C3E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71243E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</w:t>
            </w:r>
            <w:r w:rsidR="0071243E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EF0138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EC484D" w:rsidRPr="00A84265" w14:paraId="34619A7A" w14:textId="77777777" w:rsidTr="007C1829">
        <w:trPr>
          <w:trHeight w:val="567"/>
        </w:trPr>
        <w:tc>
          <w:tcPr>
            <w:tcW w:w="1526" w:type="dxa"/>
            <w:tcBorders>
              <w:top w:val="nil"/>
            </w:tcBorders>
            <w:shd w:val="clear" w:color="auto" w:fill="C6D9F1" w:themeFill="text2" w:themeFillTint="33"/>
          </w:tcPr>
          <w:p w14:paraId="14A03C48" w14:textId="77777777" w:rsidR="00EC484D" w:rsidRPr="00A84265" w:rsidRDefault="00EF0138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（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学校名</w:t>
            </w:r>
            <w:r w:rsidRPr="00A8426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）</w:t>
            </w:r>
          </w:p>
        </w:tc>
        <w:tc>
          <w:tcPr>
            <w:tcW w:w="7513" w:type="dxa"/>
            <w:vAlign w:val="center"/>
          </w:tcPr>
          <w:p w14:paraId="62355DF0" w14:textId="77777777" w:rsidR="00EC484D" w:rsidRPr="00A84265" w:rsidRDefault="00BC398F" w:rsidP="00A84265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="00EF0138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</w:t>
            </w:r>
            <w:r w:rsidR="00B55C3E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年生　　学級数（　　　）　　</w:t>
            </w:r>
          </w:p>
        </w:tc>
      </w:tr>
      <w:tr w:rsidR="00B55C3E" w:rsidRPr="00A84265" w14:paraId="77F996F3" w14:textId="77777777" w:rsidTr="007C1829">
        <w:trPr>
          <w:trHeight w:val="567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14:paraId="1F700F71" w14:textId="77777777" w:rsidR="00B55C3E" w:rsidRPr="00A84265" w:rsidRDefault="00B55C3E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　数</w:t>
            </w:r>
          </w:p>
        </w:tc>
        <w:tc>
          <w:tcPr>
            <w:tcW w:w="7513" w:type="dxa"/>
            <w:vAlign w:val="center"/>
          </w:tcPr>
          <w:p w14:paraId="290D22B7" w14:textId="77777777" w:rsidR="00B55C3E" w:rsidRPr="00A84265" w:rsidRDefault="00EF0138" w:rsidP="007C182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児童・生徒　　　</w:t>
            </w:r>
            <w:r w:rsidR="00A84265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="00A84265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193268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引率　</w:t>
            </w:r>
            <w:r w:rsidR="00A84265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人</w:t>
            </w:r>
            <w:r w:rsidR="007E3B5F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A84265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193268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合計</w:t>
            </w:r>
            <w:r w:rsidR="00A84265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193268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A84265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</w:t>
            </w:r>
          </w:p>
        </w:tc>
      </w:tr>
      <w:tr w:rsidR="00B55C3E" w:rsidRPr="00A84265" w14:paraId="12A323BB" w14:textId="77777777" w:rsidTr="007C1829">
        <w:trPr>
          <w:trHeight w:val="567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14:paraId="3D20EBA1" w14:textId="77777777" w:rsidR="00B55C3E" w:rsidRPr="00A84265" w:rsidRDefault="00B55C3E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引率責任者</w:t>
            </w:r>
          </w:p>
        </w:tc>
        <w:tc>
          <w:tcPr>
            <w:tcW w:w="7513" w:type="dxa"/>
            <w:vAlign w:val="center"/>
          </w:tcPr>
          <w:p w14:paraId="32FC4300" w14:textId="77777777" w:rsidR="00B55C3E" w:rsidRPr="00A84265" w:rsidRDefault="00B55C3E" w:rsidP="007C182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55C3E" w:rsidRPr="00A84265" w14:paraId="458F5451" w14:textId="77777777" w:rsidTr="007C1829">
        <w:trPr>
          <w:trHeight w:val="567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14:paraId="179E706A" w14:textId="77777777" w:rsidR="00B55C3E" w:rsidRPr="00A84265" w:rsidRDefault="001738FC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連絡先</w:t>
            </w:r>
          </w:p>
        </w:tc>
        <w:tc>
          <w:tcPr>
            <w:tcW w:w="7513" w:type="dxa"/>
          </w:tcPr>
          <w:p w14:paraId="344B3DD1" w14:textId="77777777" w:rsidR="00B55C3E" w:rsidRPr="00A84265" w:rsidRDefault="001738FC" w:rsidP="007317A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住所　　　　　　　　　　　　　　　電話</w:t>
            </w:r>
          </w:p>
        </w:tc>
      </w:tr>
      <w:tr w:rsidR="00B55C3E" w:rsidRPr="00A84265" w14:paraId="482E5280" w14:textId="77777777" w:rsidTr="007C1829">
        <w:trPr>
          <w:trHeight w:val="5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6A275A7" w14:textId="77777777" w:rsidR="00B55C3E" w:rsidRPr="00A84265" w:rsidRDefault="00193268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入館料</w:t>
            </w:r>
            <w:r w:rsidR="001738F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免除</w:t>
            </w:r>
          </w:p>
        </w:tc>
        <w:tc>
          <w:tcPr>
            <w:tcW w:w="7513" w:type="dxa"/>
          </w:tcPr>
          <w:p w14:paraId="4188536C" w14:textId="77777777" w:rsidR="004B1ABC" w:rsidRPr="00A84265" w:rsidRDefault="00EF0138" w:rsidP="007317AA">
            <w:pPr>
              <w:rPr>
                <w:rFonts w:asciiTheme="minorEastAsia" w:hAnsiTheme="minorEastAsia"/>
                <w:b/>
                <w:sz w:val="22"/>
              </w:rPr>
            </w:pPr>
            <w:r w:rsidRPr="00A84265">
              <w:rPr>
                <w:rFonts w:asciiTheme="minorEastAsia" w:hAnsiTheme="minorEastAsia" w:hint="eastAsia"/>
                <w:b/>
                <w:sz w:val="22"/>
              </w:rPr>
              <w:t xml:space="preserve">県内小中学校は免除申請　</w:t>
            </w:r>
            <w:r w:rsidR="004B1ABC" w:rsidRPr="00A84265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193268" w:rsidRPr="00A84265">
              <w:rPr>
                <w:rFonts w:asciiTheme="minorEastAsia" w:hAnsiTheme="minorEastAsia" w:hint="eastAsia"/>
                <w:b/>
                <w:sz w:val="22"/>
              </w:rPr>
              <w:t>県外は</w:t>
            </w:r>
            <w:r w:rsidR="00AE4F9C" w:rsidRPr="00A84265">
              <w:rPr>
                <w:rFonts w:asciiTheme="minorEastAsia" w:hAnsiTheme="minorEastAsia" w:hint="eastAsia"/>
                <w:b/>
                <w:sz w:val="22"/>
              </w:rPr>
              <w:t>有料（20名以上は団体割引）</w:t>
            </w:r>
          </w:p>
          <w:p w14:paraId="25F52237" w14:textId="77777777" w:rsidR="00B55C3E" w:rsidRPr="00A84265" w:rsidRDefault="00AE4F9C" w:rsidP="007317A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inorEastAsia" w:hAnsiTheme="minorEastAsia" w:hint="eastAsia"/>
                <w:b/>
                <w:sz w:val="22"/>
              </w:rPr>
              <w:t>身体障碍者と付き添い（1</w:t>
            </w:r>
            <w:r w:rsidR="00EF0138" w:rsidRPr="00A84265">
              <w:rPr>
                <w:rFonts w:asciiTheme="minorEastAsia" w:hAnsiTheme="minorEastAsia" w:hint="eastAsia"/>
                <w:b/>
                <w:sz w:val="22"/>
              </w:rPr>
              <w:t>名</w:t>
            </w:r>
            <w:r w:rsidR="001738FC" w:rsidRPr="00A84265">
              <w:rPr>
                <w:rFonts w:asciiTheme="minorEastAsia" w:hAnsiTheme="minorEastAsia" w:hint="eastAsia"/>
                <w:b/>
                <w:sz w:val="22"/>
              </w:rPr>
              <w:t>まで</w:t>
            </w:r>
            <w:r w:rsidRPr="00A84265">
              <w:rPr>
                <w:rFonts w:asciiTheme="minorEastAsia" w:hAnsiTheme="minorEastAsia" w:hint="eastAsia"/>
                <w:b/>
                <w:sz w:val="22"/>
              </w:rPr>
              <w:t>）は免除（手帳確認）</w:t>
            </w:r>
            <w:r w:rsidR="001738FC" w:rsidRPr="00A84265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EF0138" w:rsidRPr="00A84265">
              <w:rPr>
                <w:rFonts w:asciiTheme="minorEastAsia" w:hAnsiTheme="minorEastAsia" w:hint="eastAsia"/>
                <w:b/>
                <w:sz w:val="22"/>
              </w:rPr>
              <w:t>６５歳以上免除</w:t>
            </w:r>
          </w:p>
        </w:tc>
      </w:tr>
      <w:tr w:rsidR="00B55C3E" w:rsidRPr="00A84265" w14:paraId="4D7C8FF2" w14:textId="77777777" w:rsidTr="007C1829">
        <w:trPr>
          <w:trHeight w:val="567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41FCD05" w14:textId="77777777" w:rsidR="00B55C3E" w:rsidRPr="00A84265" w:rsidRDefault="00AE4F9C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下見予定日</w:t>
            </w:r>
          </w:p>
        </w:tc>
        <w:tc>
          <w:tcPr>
            <w:tcW w:w="7513" w:type="dxa"/>
            <w:vAlign w:val="center"/>
          </w:tcPr>
          <w:p w14:paraId="43090E76" w14:textId="77777777" w:rsidR="00B55C3E" w:rsidRPr="00A84265" w:rsidRDefault="0024225C" w:rsidP="007C182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令和　　</w:t>
            </w:r>
            <w:r w:rsidR="00D333F9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年　　</w:t>
            </w:r>
            <w:r w:rsidR="00D333F9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月　　</w:t>
            </w:r>
            <w:r w:rsidR="00D333F9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日（　</w:t>
            </w:r>
            <w:r w:rsidR="00D333F9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）　　</w:t>
            </w:r>
            <w:r w:rsidR="00027810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時　　</w:t>
            </w:r>
            <w:r w:rsidR="00027810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分頃</w:t>
            </w:r>
          </w:p>
        </w:tc>
      </w:tr>
      <w:tr w:rsidR="00B55C3E" w:rsidRPr="00A84265" w14:paraId="770F0530" w14:textId="77777777" w:rsidTr="007C1829">
        <w:trPr>
          <w:trHeight w:val="567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14:paraId="3EAB10E7" w14:textId="77777777" w:rsidR="00B55C3E" w:rsidRPr="00A84265" w:rsidRDefault="00AE4F9C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DVD鑑賞</w:t>
            </w:r>
          </w:p>
        </w:tc>
        <w:tc>
          <w:tcPr>
            <w:tcW w:w="7513" w:type="dxa"/>
            <w:vAlign w:val="center"/>
          </w:tcPr>
          <w:p w14:paraId="43B44D87" w14:textId="77777777" w:rsidR="0024225C" w:rsidRPr="00A84265" w:rsidRDefault="004B1ABC" w:rsidP="00A84265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「繭誕生</w:t>
            </w:r>
            <w:r w:rsidR="001738F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（15分）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」を見る　　</w:t>
            </w:r>
            <w:r w:rsidR="001738F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24225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="001738F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="0024225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見ない</w:t>
            </w:r>
          </w:p>
        </w:tc>
      </w:tr>
      <w:tr w:rsidR="00B55C3E" w:rsidRPr="00A84265" w14:paraId="7708793B" w14:textId="77777777" w:rsidTr="007C1829">
        <w:trPr>
          <w:trHeight w:val="567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14:paraId="1646F7C7" w14:textId="77777777" w:rsidR="00B55C3E" w:rsidRPr="00A84265" w:rsidRDefault="00AE4F9C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説明・解説</w:t>
            </w:r>
          </w:p>
        </w:tc>
        <w:tc>
          <w:tcPr>
            <w:tcW w:w="7513" w:type="dxa"/>
            <w:vAlign w:val="center"/>
          </w:tcPr>
          <w:p w14:paraId="3B9C5227" w14:textId="77777777" w:rsidR="00B55C3E" w:rsidRPr="00A84265" w:rsidRDefault="0024225C" w:rsidP="00A84265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必要（</w:t>
            </w:r>
            <w:r w:rsidR="004B1AB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1時間程度</w:t>
            </w:r>
            <w:r w:rsidR="004B1AB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="004B1AB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30分</w:t>
            </w:r>
            <w:r w:rsidR="004B1AB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程度　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　・不要</w:t>
            </w:r>
          </w:p>
        </w:tc>
      </w:tr>
      <w:tr w:rsidR="00B55C3E" w:rsidRPr="00A84265" w14:paraId="1DDA8003" w14:textId="77777777" w:rsidTr="007C1829">
        <w:trPr>
          <w:trHeight w:val="5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B1FCF30" w14:textId="77777777" w:rsidR="00193268" w:rsidRPr="00A84265" w:rsidRDefault="00AE4F9C" w:rsidP="007C1829">
            <w:pPr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Cs w:val="21"/>
              </w:rPr>
              <w:t>見学のねらい</w:t>
            </w:r>
          </w:p>
        </w:tc>
        <w:tc>
          <w:tcPr>
            <w:tcW w:w="7513" w:type="dxa"/>
          </w:tcPr>
          <w:p w14:paraId="2E5C1691" w14:textId="77777777" w:rsidR="00B55C3E" w:rsidRPr="00A84265" w:rsidRDefault="00B55C3E" w:rsidP="007317A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626DA391" w14:textId="77777777" w:rsidR="00A84265" w:rsidRDefault="00A84265" w:rsidP="004B1ABC">
      <w:pPr>
        <w:rPr>
          <w:sz w:val="24"/>
          <w:szCs w:val="24"/>
        </w:rPr>
      </w:pPr>
    </w:p>
    <w:p w14:paraId="2328DF86" w14:textId="77777777" w:rsidR="004B1ABC" w:rsidRPr="001738FC" w:rsidRDefault="004B1ABC" w:rsidP="004B1ABC">
      <w:pPr>
        <w:rPr>
          <w:sz w:val="24"/>
          <w:szCs w:val="24"/>
        </w:rPr>
      </w:pPr>
      <w:r w:rsidRPr="001738FC">
        <w:rPr>
          <w:rFonts w:hint="eastAsia"/>
          <w:sz w:val="24"/>
          <w:szCs w:val="24"/>
        </w:rPr>
        <w:t>申し込みについて</w:t>
      </w:r>
    </w:p>
    <w:p w14:paraId="7213D618" w14:textId="77777777" w:rsidR="004B1ABC" w:rsidRPr="001738FC" w:rsidRDefault="004B1ABC" w:rsidP="001738FC">
      <w:pPr>
        <w:ind w:firstLineChars="100" w:firstLine="240"/>
        <w:rPr>
          <w:sz w:val="24"/>
          <w:szCs w:val="24"/>
        </w:rPr>
      </w:pPr>
      <w:r w:rsidRPr="001738FC">
        <w:rPr>
          <w:rFonts w:hint="eastAsia"/>
          <w:sz w:val="24"/>
          <w:szCs w:val="24"/>
        </w:rPr>
        <w:t>・書面の申し込みの前に</w:t>
      </w:r>
      <w:r w:rsidR="006E4C95" w:rsidRPr="001738FC">
        <w:rPr>
          <w:rFonts w:hint="eastAsia"/>
          <w:sz w:val="24"/>
          <w:szCs w:val="24"/>
        </w:rPr>
        <w:t>、</w:t>
      </w:r>
      <w:r w:rsidRPr="001738FC">
        <w:rPr>
          <w:rFonts w:hint="eastAsia"/>
          <w:sz w:val="24"/>
          <w:szCs w:val="24"/>
        </w:rPr>
        <w:t>必ず電話で仮予約してください。</w:t>
      </w:r>
    </w:p>
    <w:p w14:paraId="7E093C51" w14:textId="77777777" w:rsidR="004B1ABC" w:rsidRPr="001738FC" w:rsidRDefault="004B1ABC" w:rsidP="001738FC">
      <w:pPr>
        <w:ind w:firstLineChars="100" w:firstLine="240"/>
        <w:rPr>
          <w:sz w:val="24"/>
          <w:szCs w:val="24"/>
        </w:rPr>
      </w:pPr>
      <w:r w:rsidRPr="001738FC">
        <w:rPr>
          <w:rFonts w:hint="eastAsia"/>
          <w:sz w:val="24"/>
          <w:szCs w:val="24"/>
        </w:rPr>
        <w:t>・仮予約は４～７月</w:t>
      </w:r>
      <w:r w:rsidR="006E4C95" w:rsidRPr="001738FC">
        <w:rPr>
          <w:rFonts w:hint="eastAsia"/>
          <w:sz w:val="24"/>
          <w:szCs w:val="24"/>
        </w:rPr>
        <w:t>分</w:t>
      </w:r>
      <w:r w:rsidRPr="001738FC">
        <w:rPr>
          <w:rFonts w:hint="eastAsia"/>
          <w:sz w:val="24"/>
          <w:szCs w:val="24"/>
        </w:rPr>
        <w:t>は３月１日より、それ以降は４月１日よりできます。</w:t>
      </w:r>
    </w:p>
    <w:p w14:paraId="3AC53110" w14:textId="77777777" w:rsidR="004B1ABC" w:rsidRPr="001738FC" w:rsidRDefault="006E4C95" w:rsidP="004B1ABC">
      <w:pPr>
        <w:rPr>
          <w:sz w:val="24"/>
          <w:szCs w:val="24"/>
        </w:rPr>
      </w:pPr>
      <w:r w:rsidRPr="001738FC">
        <w:rPr>
          <w:rFonts w:hint="eastAsia"/>
          <w:sz w:val="24"/>
          <w:szCs w:val="24"/>
        </w:rPr>
        <w:t>利用について</w:t>
      </w:r>
    </w:p>
    <w:p w14:paraId="39F7F619" w14:textId="77777777" w:rsidR="004B1ABC" w:rsidRPr="001738FC" w:rsidRDefault="006E4C95" w:rsidP="001738FC">
      <w:pPr>
        <w:ind w:firstLineChars="100" w:firstLine="240"/>
        <w:rPr>
          <w:sz w:val="24"/>
          <w:szCs w:val="24"/>
        </w:rPr>
      </w:pPr>
      <w:r w:rsidRPr="001738FC">
        <w:rPr>
          <w:rFonts w:hint="eastAsia"/>
          <w:sz w:val="24"/>
          <w:szCs w:val="24"/>
        </w:rPr>
        <w:t>・</w:t>
      </w:r>
      <w:r w:rsidR="004B1ABC" w:rsidRPr="001738FC">
        <w:rPr>
          <w:rFonts w:hint="eastAsia"/>
          <w:sz w:val="24"/>
          <w:szCs w:val="24"/>
        </w:rPr>
        <w:t>小中学生の団体は上履きを持参してください。</w:t>
      </w:r>
    </w:p>
    <w:p w14:paraId="78A8FB44" w14:textId="77777777" w:rsidR="004B1ABC" w:rsidRDefault="006E4C95" w:rsidP="001738FC">
      <w:pPr>
        <w:ind w:firstLineChars="100" w:firstLine="240"/>
        <w:rPr>
          <w:sz w:val="24"/>
          <w:szCs w:val="24"/>
        </w:rPr>
      </w:pPr>
      <w:r w:rsidRPr="001738FC">
        <w:rPr>
          <w:rFonts w:hint="eastAsia"/>
          <w:sz w:val="24"/>
          <w:szCs w:val="24"/>
        </w:rPr>
        <w:t>・バスの駐車</w:t>
      </w:r>
      <w:r w:rsidR="004B1ABC" w:rsidRPr="001738FC">
        <w:rPr>
          <w:rFonts w:hint="eastAsia"/>
          <w:sz w:val="24"/>
          <w:szCs w:val="24"/>
        </w:rPr>
        <w:t>および乗降は大駐車場でお願いします。</w:t>
      </w:r>
    </w:p>
    <w:p w14:paraId="5BD60FAF" w14:textId="77777777" w:rsidR="00E74A95" w:rsidRDefault="00A84265" w:rsidP="00A842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1738FC">
        <w:rPr>
          <w:rFonts w:hint="eastAsia"/>
          <w:sz w:val="24"/>
          <w:szCs w:val="24"/>
        </w:rPr>
        <w:t>感染症対策のため入館は</w:t>
      </w:r>
      <w:r>
        <w:rPr>
          <w:rFonts w:hint="eastAsia"/>
          <w:sz w:val="24"/>
          <w:szCs w:val="24"/>
        </w:rPr>
        <w:t>２時間以内</w:t>
      </w:r>
      <w:r w:rsidRPr="001738FC">
        <w:rPr>
          <w:rFonts w:hint="eastAsia"/>
          <w:sz w:val="24"/>
          <w:szCs w:val="24"/>
        </w:rPr>
        <w:t>で</w:t>
      </w:r>
      <w:r w:rsidR="00E74A95">
        <w:rPr>
          <w:rFonts w:hint="eastAsia"/>
          <w:sz w:val="24"/>
          <w:szCs w:val="24"/>
        </w:rPr>
        <w:t>す。</w:t>
      </w:r>
    </w:p>
    <w:p w14:paraId="05BC45E9" w14:textId="19383134" w:rsidR="00A84265" w:rsidRDefault="00E74A95" w:rsidP="00A842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・密にならない範囲で</w:t>
      </w:r>
      <w:r w:rsidR="00A84265">
        <w:rPr>
          <w:rFonts w:hint="eastAsia"/>
          <w:sz w:val="24"/>
          <w:szCs w:val="24"/>
        </w:rPr>
        <w:t>館内での食事</w:t>
      </w:r>
      <w:r>
        <w:rPr>
          <w:rFonts w:hint="eastAsia"/>
          <w:sz w:val="24"/>
          <w:szCs w:val="24"/>
        </w:rPr>
        <w:t>が可能となりました</w:t>
      </w:r>
      <w:r w:rsidR="00A84265" w:rsidRPr="001738FC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相談してください。</w:t>
      </w:r>
    </w:p>
    <w:p w14:paraId="22D2A5D5" w14:textId="77777777" w:rsidR="00A84265" w:rsidRDefault="00A84265" w:rsidP="00A842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・入館</w:t>
      </w:r>
      <w:r w:rsidRPr="001738FC">
        <w:rPr>
          <w:rFonts w:hint="eastAsia"/>
          <w:sz w:val="24"/>
          <w:szCs w:val="24"/>
        </w:rPr>
        <w:t>人数の目安</w:t>
      </w:r>
      <w:r>
        <w:rPr>
          <w:rFonts w:hint="eastAsia"/>
          <w:sz w:val="24"/>
          <w:szCs w:val="24"/>
        </w:rPr>
        <w:t>は</w:t>
      </w:r>
      <w:r w:rsidRPr="001738FC">
        <w:rPr>
          <w:rFonts w:hint="eastAsia"/>
          <w:sz w:val="24"/>
          <w:szCs w:val="24"/>
        </w:rPr>
        <w:t>５０名</w:t>
      </w:r>
      <w:r>
        <w:rPr>
          <w:rFonts w:hint="eastAsia"/>
          <w:sz w:val="24"/>
          <w:szCs w:val="24"/>
        </w:rPr>
        <w:t>です</w:t>
      </w:r>
      <w:r w:rsidRPr="001738FC">
        <w:rPr>
          <w:rFonts w:hint="eastAsia"/>
          <w:sz w:val="24"/>
          <w:szCs w:val="24"/>
        </w:rPr>
        <w:t>。超過する場合は事前に相談してください。</w:t>
      </w:r>
    </w:p>
    <w:p w14:paraId="063099F9" w14:textId="77777777" w:rsidR="00A84265" w:rsidRDefault="00A84265" w:rsidP="001738FC">
      <w:pPr>
        <w:rPr>
          <w:b/>
          <w:sz w:val="20"/>
          <w:szCs w:val="20"/>
        </w:rPr>
      </w:pPr>
    </w:p>
    <w:p w14:paraId="67952D49" w14:textId="77777777" w:rsidR="00A1275B" w:rsidRPr="00AA33AB" w:rsidRDefault="00A1275B" w:rsidP="00A1275B">
      <w:pPr>
        <w:rPr>
          <w:b/>
          <w:sz w:val="20"/>
          <w:szCs w:val="20"/>
        </w:rPr>
      </w:pPr>
      <w:r w:rsidRPr="00AA33AB">
        <w:rPr>
          <w:rFonts w:hint="eastAsia"/>
          <w:b/>
          <w:sz w:val="20"/>
          <w:szCs w:val="20"/>
        </w:rPr>
        <w:t>これより下は打合せ時に記入します。</w:t>
      </w:r>
    </w:p>
    <w:tbl>
      <w:tblPr>
        <w:tblStyle w:val="a3"/>
        <w:tblpPr w:leftFromText="142" w:rightFromText="142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2093"/>
        <w:gridCol w:w="5103"/>
      </w:tblGrid>
      <w:tr w:rsidR="00A1275B" w14:paraId="5B91AE24" w14:textId="77777777" w:rsidTr="00C16CB0">
        <w:tc>
          <w:tcPr>
            <w:tcW w:w="2093" w:type="dxa"/>
          </w:tcPr>
          <w:p w14:paraId="60F724B5" w14:textId="77777777" w:rsidR="00A1275B" w:rsidRDefault="00A1275B" w:rsidP="00C16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１階</w:t>
            </w:r>
          </w:p>
        </w:tc>
        <w:tc>
          <w:tcPr>
            <w:tcW w:w="5103" w:type="dxa"/>
          </w:tcPr>
          <w:p w14:paraId="04480FC5" w14:textId="77777777" w:rsidR="00A1275B" w:rsidRDefault="00A1275B" w:rsidP="00C16CB0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昔のくらし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農業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戦争の頃　　　　分</w:t>
            </w:r>
          </w:p>
        </w:tc>
      </w:tr>
      <w:tr w:rsidR="00A1275B" w14:paraId="1BD7F592" w14:textId="77777777" w:rsidTr="00C16CB0">
        <w:tc>
          <w:tcPr>
            <w:tcW w:w="2093" w:type="dxa"/>
          </w:tcPr>
          <w:p w14:paraId="7ED2700B" w14:textId="77777777" w:rsidR="00A1275B" w:rsidRDefault="00A1275B" w:rsidP="00C16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２階</w:t>
            </w:r>
          </w:p>
        </w:tc>
        <w:tc>
          <w:tcPr>
            <w:tcW w:w="5103" w:type="dxa"/>
          </w:tcPr>
          <w:p w14:paraId="6A215572" w14:textId="77777777" w:rsidR="00A1275B" w:rsidRDefault="00A1275B" w:rsidP="00C16CB0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5067A0">
              <w:rPr>
                <w:sz w:val="24"/>
                <w:szCs w:val="24"/>
              </w:rPr>
              <w:t>DVD</w:t>
            </w:r>
            <w:r>
              <w:rPr>
                <w:sz w:val="24"/>
                <w:szCs w:val="24"/>
              </w:rPr>
              <w:t xml:space="preserve">　・　</w:t>
            </w:r>
            <w:r>
              <w:rPr>
                <w:rFonts w:hint="eastAsia"/>
                <w:sz w:val="24"/>
                <w:szCs w:val="24"/>
              </w:rPr>
              <w:t>シルク関係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分</w:t>
            </w:r>
          </w:p>
        </w:tc>
      </w:tr>
      <w:tr w:rsidR="00A1275B" w14:paraId="181E19DA" w14:textId="77777777" w:rsidTr="00C16CB0">
        <w:tc>
          <w:tcPr>
            <w:tcW w:w="2093" w:type="dxa"/>
          </w:tcPr>
          <w:p w14:paraId="46F49EE1" w14:textId="77777777" w:rsidR="00A1275B" w:rsidRDefault="00A1275B" w:rsidP="00C16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個別・グループ</w:t>
            </w:r>
          </w:p>
        </w:tc>
        <w:tc>
          <w:tcPr>
            <w:tcW w:w="5103" w:type="dxa"/>
          </w:tcPr>
          <w:p w14:paraId="31800A76" w14:textId="77777777" w:rsidR="00A1275B" w:rsidRDefault="00A1275B" w:rsidP="00C16CB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分</w:t>
            </w:r>
          </w:p>
        </w:tc>
      </w:tr>
    </w:tbl>
    <w:p w14:paraId="67E57485" w14:textId="77777777" w:rsidR="00A1275B" w:rsidRDefault="00A1275B" w:rsidP="00A1275B">
      <w:pPr>
        <w:rPr>
          <w:sz w:val="24"/>
          <w:szCs w:val="24"/>
        </w:rPr>
      </w:pPr>
      <w:r w:rsidRPr="00AA33AB">
        <w:rPr>
          <w:rFonts w:hint="eastAsia"/>
          <w:sz w:val="24"/>
          <w:szCs w:val="24"/>
          <w:bdr w:val="single" w:sz="4" w:space="0" w:color="auto"/>
        </w:rPr>
        <w:t>計　　分</w:t>
      </w:r>
    </w:p>
    <w:p w14:paraId="293DFB84" w14:textId="55EFB451" w:rsidR="00A1275B" w:rsidRPr="00A1275B" w:rsidRDefault="00A1275B" w:rsidP="00A1275B">
      <w:pPr>
        <w:rPr>
          <w:sz w:val="24"/>
          <w:szCs w:val="24"/>
        </w:rPr>
      </w:pPr>
      <w:r w:rsidRPr="00AA33AB">
        <w:rPr>
          <w:rFonts w:hint="eastAsia"/>
          <w:sz w:val="16"/>
          <w:szCs w:val="16"/>
        </w:rPr>
        <w:t>入館前後の</w:t>
      </w:r>
      <w:r>
        <w:rPr>
          <w:rFonts w:hint="eastAsia"/>
          <w:sz w:val="16"/>
          <w:szCs w:val="16"/>
        </w:rPr>
        <w:t xml:space="preserve">　</w:t>
      </w:r>
    </w:p>
    <w:p w14:paraId="2F13C4DF" w14:textId="68B3FE23" w:rsidR="005067A0" w:rsidRPr="00A1275B" w:rsidRDefault="00A1275B" w:rsidP="00A1275B">
      <w:pPr>
        <w:jc w:val="right"/>
        <w:rPr>
          <w:rFonts w:hint="eastAsia"/>
          <w:sz w:val="16"/>
          <w:szCs w:val="16"/>
        </w:rPr>
      </w:pPr>
      <w:r w:rsidRPr="00AA33AB">
        <w:rPr>
          <w:rFonts w:hint="eastAsia"/>
          <w:sz w:val="16"/>
          <w:szCs w:val="16"/>
        </w:rPr>
        <w:t>予備時間を含む</w:t>
      </w:r>
    </w:p>
    <w:sectPr w:rsidR="005067A0" w:rsidRPr="00A1275B" w:rsidSect="00A84265">
      <w:pgSz w:w="11906" w:h="16838" w:code="9"/>
      <w:pgMar w:top="1701" w:right="1701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80A4" w14:textId="77777777" w:rsidR="00680981" w:rsidRDefault="00680981" w:rsidP="00A1275B">
      <w:r>
        <w:separator/>
      </w:r>
    </w:p>
  </w:endnote>
  <w:endnote w:type="continuationSeparator" w:id="0">
    <w:p w14:paraId="322683C0" w14:textId="77777777" w:rsidR="00680981" w:rsidRDefault="00680981" w:rsidP="00A1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024E" w14:textId="77777777" w:rsidR="00680981" w:rsidRDefault="00680981" w:rsidP="00A1275B">
      <w:r>
        <w:separator/>
      </w:r>
    </w:p>
  </w:footnote>
  <w:footnote w:type="continuationSeparator" w:id="0">
    <w:p w14:paraId="5A3E8032" w14:textId="77777777" w:rsidR="00680981" w:rsidRDefault="00680981" w:rsidP="00A12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D4"/>
    <w:rsid w:val="00027810"/>
    <w:rsid w:val="001738FC"/>
    <w:rsid w:val="00193268"/>
    <w:rsid w:val="0024225C"/>
    <w:rsid w:val="00267BD4"/>
    <w:rsid w:val="002D5775"/>
    <w:rsid w:val="003E6596"/>
    <w:rsid w:val="00452F1B"/>
    <w:rsid w:val="00474C96"/>
    <w:rsid w:val="004B1ABC"/>
    <w:rsid w:val="005067A0"/>
    <w:rsid w:val="00591FA4"/>
    <w:rsid w:val="005A214D"/>
    <w:rsid w:val="00680981"/>
    <w:rsid w:val="006E4C95"/>
    <w:rsid w:val="0071243E"/>
    <w:rsid w:val="007C1829"/>
    <w:rsid w:val="007E3B5F"/>
    <w:rsid w:val="00A1275B"/>
    <w:rsid w:val="00A53360"/>
    <w:rsid w:val="00A84265"/>
    <w:rsid w:val="00AA33AB"/>
    <w:rsid w:val="00AE4F9C"/>
    <w:rsid w:val="00B440DB"/>
    <w:rsid w:val="00B53EF7"/>
    <w:rsid w:val="00B55C3E"/>
    <w:rsid w:val="00B900BA"/>
    <w:rsid w:val="00BC398F"/>
    <w:rsid w:val="00C07531"/>
    <w:rsid w:val="00C83702"/>
    <w:rsid w:val="00D333F9"/>
    <w:rsid w:val="00E74A95"/>
    <w:rsid w:val="00EC484D"/>
    <w:rsid w:val="00EF0138"/>
    <w:rsid w:val="00F76963"/>
    <w:rsid w:val="00FB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75C6F"/>
  <w15:docId w15:val="{0BF887E3-546C-4112-B5C8-1FE07759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4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4C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2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275B"/>
  </w:style>
  <w:style w:type="paragraph" w:styleId="a8">
    <w:name w:val="footer"/>
    <w:basedOn w:val="a"/>
    <w:link w:val="a9"/>
    <w:uiPriority w:val="99"/>
    <w:unhideWhenUsed/>
    <w:rsid w:val="00A12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shiryokan</dc:creator>
  <cp:lastModifiedBy>小林 孝</cp:lastModifiedBy>
  <cp:revision>4</cp:revision>
  <cp:lastPrinted>2022-03-09T06:54:00Z</cp:lastPrinted>
  <dcterms:created xsi:type="dcterms:W3CDTF">2022-10-15T01:15:00Z</dcterms:created>
  <dcterms:modified xsi:type="dcterms:W3CDTF">2022-10-16T23:22:00Z</dcterms:modified>
</cp:coreProperties>
</file>